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80"/>
        </w:tabs>
        <w:snapToGrid w:val="0"/>
        <w:spacing w:line="360" w:lineRule="auto"/>
        <w:jc w:val="both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</w:p>
    <w:p>
      <w:pPr>
        <w:tabs>
          <w:tab w:val="left" w:pos="3780"/>
        </w:tabs>
        <w:snapToGrid w:val="0"/>
        <w:spacing w:line="360" w:lineRule="auto"/>
        <w:jc w:val="right"/>
        <w:rPr>
          <w:rFonts w:ascii="宋体" w:hAnsi="宋体" w:cs="宋体"/>
          <w:kern w:val="0"/>
          <w:sz w:val="34"/>
        </w:rPr>
      </w:pPr>
    </w:p>
    <w:p>
      <w:pPr>
        <w:snapToGrid w:val="0"/>
        <w:spacing w:line="360" w:lineRule="auto"/>
        <w:jc w:val="center"/>
        <w:rPr>
          <w:rFonts w:hint="eastAsia" w:ascii="宋体" w:hAnsi="宋体" w:cs="宋体"/>
          <w:b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sz w:val="52"/>
          <w:szCs w:val="52"/>
          <w:lang w:val="en-US" w:eastAsia="zh-CN"/>
        </w:rPr>
        <w:t>优质劳务派遣服务供应商库</w:t>
      </w:r>
    </w:p>
    <w:p>
      <w:pPr>
        <w:snapToGrid w:val="0"/>
        <w:spacing w:line="360" w:lineRule="auto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  <w:lang w:val="en-US" w:eastAsia="zh-CN"/>
        </w:rPr>
        <w:t>入库申请</w:t>
      </w:r>
      <w:r>
        <w:rPr>
          <w:rFonts w:hint="eastAsia" w:ascii="宋体" w:hAnsi="宋体" w:cs="宋体"/>
          <w:b/>
          <w:sz w:val="52"/>
          <w:szCs w:val="52"/>
        </w:rPr>
        <w:t>文件</w:t>
      </w:r>
    </w:p>
    <w:p>
      <w:pPr>
        <w:tabs>
          <w:tab w:val="left" w:pos="3780"/>
        </w:tabs>
        <w:snapToGrid w:val="0"/>
        <w:spacing w:line="360" w:lineRule="auto"/>
        <w:jc w:val="left"/>
        <w:rPr>
          <w:rFonts w:ascii="宋体" w:hAnsi="宋体" w:cs="宋体"/>
        </w:rPr>
      </w:pPr>
    </w:p>
    <w:p>
      <w:pPr>
        <w:tabs>
          <w:tab w:val="left" w:pos="3780"/>
        </w:tabs>
        <w:snapToGrid w:val="0"/>
        <w:spacing w:line="360" w:lineRule="auto"/>
        <w:jc w:val="left"/>
        <w:rPr>
          <w:rFonts w:ascii="宋体" w:hAnsi="宋体" w:cs="宋体"/>
        </w:rPr>
      </w:pPr>
    </w:p>
    <w:p>
      <w:pPr>
        <w:tabs>
          <w:tab w:val="left" w:pos="3780"/>
        </w:tabs>
        <w:snapToGrid w:val="0"/>
        <w:spacing w:line="360" w:lineRule="auto"/>
        <w:jc w:val="left"/>
        <w:rPr>
          <w:rFonts w:ascii="宋体" w:hAnsi="宋体" w:cs="宋体"/>
        </w:rPr>
      </w:pPr>
    </w:p>
    <w:p>
      <w:pPr>
        <w:tabs>
          <w:tab w:val="left" w:pos="3780"/>
        </w:tabs>
        <w:snapToGrid w:val="0"/>
        <w:spacing w:line="360" w:lineRule="auto"/>
        <w:jc w:val="left"/>
        <w:rPr>
          <w:rFonts w:ascii="宋体" w:hAnsi="宋体" w:cs="宋体"/>
        </w:rPr>
      </w:pPr>
    </w:p>
    <w:p>
      <w:pPr>
        <w:snapToGrid w:val="0"/>
        <w:spacing w:line="360" w:lineRule="auto"/>
        <w:ind w:firstLine="630" w:firstLineChars="196"/>
        <w:rPr>
          <w:rFonts w:ascii="宋体" w:hAnsi="宋体" w:cs="宋体"/>
          <w:b/>
          <w:bCs/>
          <w:sz w:val="32"/>
          <w:szCs w:val="32"/>
        </w:rPr>
      </w:pPr>
    </w:p>
    <w:p>
      <w:pPr>
        <w:snapToGrid w:val="0"/>
        <w:spacing w:line="360" w:lineRule="auto"/>
        <w:ind w:firstLine="630" w:firstLineChars="196"/>
        <w:rPr>
          <w:rFonts w:ascii="宋体" w:hAnsi="宋体" w:cs="宋体"/>
          <w:b/>
          <w:bCs/>
          <w:sz w:val="32"/>
          <w:szCs w:val="32"/>
        </w:rPr>
      </w:pPr>
    </w:p>
    <w:p>
      <w:pPr>
        <w:snapToGrid w:val="0"/>
        <w:spacing w:line="360" w:lineRule="auto"/>
        <w:ind w:firstLine="630" w:firstLineChars="196"/>
        <w:rPr>
          <w:rFonts w:ascii="宋体" w:hAnsi="宋体" w:cs="宋体"/>
          <w:b/>
          <w:bCs/>
          <w:sz w:val="32"/>
          <w:szCs w:val="32"/>
        </w:rPr>
      </w:pPr>
    </w:p>
    <w:p>
      <w:pPr>
        <w:snapToGrid w:val="0"/>
        <w:spacing w:line="360" w:lineRule="auto"/>
        <w:ind w:firstLine="630" w:firstLineChars="196"/>
        <w:rPr>
          <w:rFonts w:ascii="宋体" w:hAnsi="宋体" w:cs="宋体"/>
          <w:b/>
          <w:bCs/>
          <w:sz w:val="32"/>
          <w:szCs w:val="32"/>
        </w:rPr>
      </w:pPr>
    </w:p>
    <w:p>
      <w:pPr>
        <w:snapToGrid w:val="0"/>
        <w:spacing w:line="360" w:lineRule="auto"/>
        <w:ind w:firstLine="630" w:firstLineChars="196"/>
        <w:rPr>
          <w:rFonts w:ascii="宋体" w:hAnsi="宋体" w:cs="宋体"/>
          <w:b/>
          <w:bCs/>
          <w:sz w:val="32"/>
          <w:szCs w:val="32"/>
        </w:rPr>
      </w:pPr>
    </w:p>
    <w:p>
      <w:pPr>
        <w:snapToGrid w:val="0"/>
        <w:spacing w:line="360" w:lineRule="auto"/>
        <w:ind w:firstLine="630" w:firstLineChars="196"/>
        <w:rPr>
          <w:rFonts w:ascii="宋体" w:hAnsi="宋体" w:cs="宋体"/>
          <w:b/>
          <w:bCs/>
          <w:sz w:val="32"/>
          <w:szCs w:val="32"/>
        </w:rPr>
      </w:pPr>
    </w:p>
    <w:p>
      <w:pPr>
        <w:pStyle w:val="11"/>
        <w:snapToGrid w:val="0"/>
        <w:spacing w:before="240" w:beforeLines="100" w:after="120" w:afterLines="50"/>
        <w:ind w:left="680" w:firstLine="0" w:firstLineChars="0"/>
        <w:jc w:val="center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供应商全称：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（盖章）</w:t>
      </w:r>
    </w:p>
    <w:p>
      <w:pPr>
        <w:pStyle w:val="11"/>
        <w:snapToGrid w:val="0"/>
        <w:spacing w:before="240" w:beforeLines="100" w:after="120" w:afterLines="50"/>
        <w:ind w:firstLine="0" w:firstLineChars="0"/>
        <w:jc w:val="center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二〇二三年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日</w:t>
      </w:r>
    </w:p>
    <w:p>
      <w:pPr>
        <w:pStyle w:val="11"/>
        <w:snapToGrid w:val="0"/>
        <w:spacing w:before="240" w:beforeLines="100" w:after="120" w:afterLines="50"/>
        <w:ind w:firstLine="0" w:firstLineChars="0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目  录</w:t>
      </w:r>
    </w:p>
    <w:p>
      <w:pPr>
        <w:pStyle w:val="11"/>
        <w:numPr>
          <w:ilvl w:val="0"/>
          <w:numId w:val="2"/>
        </w:numPr>
        <w:tabs>
          <w:tab w:val="left" w:leader="dot" w:pos="8080"/>
        </w:tabs>
        <w:snapToGrid w:val="0"/>
        <w:spacing w:before="240" w:beforeLines="100" w:after="120" w:afterLines="50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供应商基本情况表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>
      <w:pPr>
        <w:pStyle w:val="11"/>
        <w:numPr>
          <w:ilvl w:val="0"/>
          <w:numId w:val="2"/>
        </w:numPr>
        <w:tabs>
          <w:tab w:val="left" w:leader="dot" w:pos="8080"/>
        </w:tabs>
        <w:snapToGrid w:val="0"/>
        <w:spacing w:before="240" w:beforeLines="100" w:after="120" w:afterLines="50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代表</w:t>
      </w:r>
      <w:r>
        <w:rPr>
          <w:rFonts w:hint="eastAsia" w:ascii="仿宋_GB2312" w:hAnsi="仿宋_GB2312" w:eastAsia="仿宋_GB2312" w:cs="仿宋_GB2312"/>
          <w:sz w:val="28"/>
          <w:szCs w:val="28"/>
        </w:rPr>
        <w:t>人身份证明书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>
      <w:pPr>
        <w:pStyle w:val="11"/>
        <w:numPr>
          <w:ilvl w:val="0"/>
          <w:numId w:val="2"/>
        </w:numPr>
        <w:tabs>
          <w:tab w:val="left" w:leader="dot" w:pos="8080"/>
        </w:tabs>
        <w:snapToGrid w:val="0"/>
        <w:spacing w:before="240" w:beforeLines="100" w:after="120" w:afterLines="50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eastAsia="zh-CN"/>
        </w:rPr>
        <w:t>授权委托书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>
      <w:pPr>
        <w:pStyle w:val="11"/>
        <w:numPr>
          <w:ilvl w:val="0"/>
          <w:numId w:val="2"/>
        </w:numPr>
        <w:tabs>
          <w:tab w:val="left" w:leader="dot" w:pos="8080"/>
        </w:tabs>
        <w:snapToGrid w:val="0"/>
        <w:spacing w:before="240" w:beforeLines="100" w:after="120" w:afterLines="50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eastAsia="zh-CN"/>
        </w:rPr>
        <w:t>入库承诺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>
      <w:pPr>
        <w:pStyle w:val="11"/>
        <w:numPr>
          <w:ilvl w:val="0"/>
          <w:numId w:val="2"/>
        </w:numPr>
        <w:tabs>
          <w:tab w:val="left" w:leader="dot" w:pos="8080"/>
        </w:tabs>
        <w:snapToGrid w:val="0"/>
        <w:spacing w:before="240" w:beforeLines="100" w:after="120" w:afterLines="50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资质证明材料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>
      <w:pPr>
        <w:pStyle w:val="11"/>
        <w:numPr>
          <w:ilvl w:val="0"/>
          <w:numId w:val="2"/>
        </w:numPr>
        <w:tabs>
          <w:tab w:val="left" w:leader="dot" w:pos="8080"/>
        </w:tabs>
        <w:snapToGrid w:val="0"/>
        <w:spacing w:before="240" w:beforeLines="100" w:after="120" w:afterLines="50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业绩证明材料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>
      <w:pPr>
        <w:pStyle w:val="11"/>
        <w:numPr>
          <w:ilvl w:val="0"/>
          <w:numId w:val="2"/>
        </w:numPr>
        <w:tabs>
          <w:tab w:val="left" w:leader="dot" w:pos="8080"/>
        </w:tabs>
        <w:snapToGrid w:val="0"/>
        <w:spacing w:before="240" w:beforeLines="100" w:after="120" w:afterLines="50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劳务派遣管理人员</w:t>
      </w:r>
      <w:r>
        <w:rPr>
          <w:rFonts w:hint="eastAsia" w:ascii="仿宋_GB2312" w:hAnsi="仿宋_GB2312" w:eastAsia="仿宋_GB2312" w:cs="仿宋_GB2312"/>
          <w:sz w:val="28"/>
          <w:szCs w:val="28"/>
        </w:rPr>
        <w:t>情况表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>
      <w:pPr>
        <w:pStyle w:val="11"/>
        <w:numPr>
          <w:ilvl w:val="0"/>
          <w:numId w:val="2"/>
        </w:numPr>
        <w:tabs>
          <w:tab w:val="left" w:leader="dot" w:pos="8080"/>
        </w:tabs>
        <w:snapToGrid w:val="0"/>
        <w:spacing w:before="240" w:beforeLines="100" w:after="120" w:afterLines="50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要求提供以及供应商认为应当提供的其它材料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>
      <w:pPr>
        <w:pStyle w:val="11"/>
        <w:snapToGrid w:val="0"/>
        <w:spacing w:before="360" w:beforeLines="150" w:after="240" w:afterLines="100"/>
        <w:ind w:firstLine="0" w:firstLineChars="0"/>
        <w:jc w:val="center"/>
        <w:rPr>
          <w:rFonts w:ascii="宋体" w:hAnsi="宋体" w:eastAsia="宋体" w:cs="宋体"/>
          <w:b/>
        </w:rPr>
      </w:pPr>
    </w:p>
    <w:p>
      <w:pPr>
        <w:pStyle w:val="11"/>
        <w:ind w:firstLine="480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/>
        </w:rPr>
        <w:br w:type="page"/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供应商基本情况表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310"/>
        <w:gridCol w:w="1183"/>
        <w:gridCol w:w="1185"/>
        <w:gridCol w:w="1184"/>
        <w:gridCol w:w="236"/>
        <w:gridCol w:w="755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供应商名称</w:t>
            </w:r>
          </w:p>
        </w:tc>
        <w:tc>
          <w:tcPr>
            <w:tcW w:w="7306" w:type="dxa"/>
            <w:gridSpan w:val="7"/>
            <w:vAlign w:val="center"/>
          </w:tcPr>
          <w:p>
            <w:pPr>
              <w:pStyle w:val="11"/>
              <w:snapToGrid w:val="0"/>
              <w:ind w:firstLine="42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注册地址</w:t>
            </w:r>
          </w:p>
        </w:tc>
        <w:tc>
          <w:tcPr>
            <w:tcW w:w="3678" w:type="dxa"/>
            <w:gridSpan w:val="3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法定责任人</w:t>
            </w:r>
          </w:p>
        </w:tc>
        <w:tc>
          <w:tcPr>
            <w:tcW w:w="1310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83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技术职称</w:t>
            </w:r>
          </w:p>
        </w:tc>
        <w:tc>
          <w:tcPr>
            <w:tcW w:w="1184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53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技术负责人</w:t>
            </w:r>
          </w:p>
        </w:tc>
        <w:tc>
          <w:tcPr>
            <w:tcW w:w="1310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83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技术职称</w:t>
            </w:r>
          </w:p>
        </w:tc>
        <w:tc>
          <w:tcPr>
            <w:tcW w:w="1184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53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成立时间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4813" w:type="dxa"/>
            <w:gridSpan w:val="5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vMerge w:val="restart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其中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仿宋_GB2312"/>
                <w:bCs/>
                <w:kern w:val="0"/>
                <w:sz w:val="22"/>
                <w:szCs w:val="22"/>
                <w:lang w:val="en-US" w:eastAsia="zh-CN" w:bidi="ar-SA"/>
              </w:rPr>
              <w:t>机电工程</w:t>
            </w: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中级</w:t>
            </w:r>
            <w:r>
              <w:rPr>
                <w:rFonts w:hint="eastAsia" w:ascii="Times New Roman" w:hAnsi="Times New Roman" w:cs="仿宋_GB2312"/>
                <w:bCs/>
                <w:kern w:val="0"/>
                <w:sz w:val="22"/>
                <w:szCs w:val="22"/>
                <w:lang w:eastAsia="zh-CN"/>
              </w:rPr>
              <w:t>及以上</w:t>
            </w: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职称人员</w:t>
            </w:r>
          </w:p>
        </w:tc>
        <w:tc>
          <w:tcPr>
            <w:tcW w:w="1453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217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仿宋_GB2312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仿宋_GB2312"/>
                <w:bCs/>
                <w:kern w:val="0"/>
                <w:sz w:val="22"/>
                <w:szCs w:val="22"/>
                <w:lang w:val="en-US" w:eastAsia="zh-CN" w:bidi="ar-SA"/>
              </w:rPr>
              <w:t>安全员A证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仿宋_GB2312"/>
                <w:bCs/>
                <w:kern w:val="0"/>
                <w:sz w:val="22"/>
                <w:szCs w:val="22"/>
                <w:lang w:val="en-US" w:eastAsia="zh-CN" w:bidi="ar-SA"/>
              </w:rPr>
              <w:t>人员</w:t>
            </w:r>
          </w:p>
        </w:tc>
        <w:tc>
          <w:tcPr>
            <w:tcW w:w="1453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企业资质等级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217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仿宋_GB2312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仿宋_GB2312"/>
                <w:bCs/>
                <w:kern w:val="0"/>
                <w:sz w:val="22"/>
                <w:szCs w:val="22"/>
                <w:lang w:val="en-US" w:eastAsia="zh-CN" w:bidi="ar-SA"/>
              </w:rPr>
              <w:t>安全员B证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仿宋_GB2312"/>
                <w:bCs/>
                <w:kern w:val="0"/>
                <w:sz w:val="22"/>
                <w:szCs w:val="22"/>
                <w:lang w:val="en-US" w:eastAsia="zh-CN" w:bidi="ar-SA"/>
              </w:rPr>
              <w:t>人员</w:t>
            </w:r>
          </w:p>
        </w:tc>
        <w:tc>
          <w:tcPr>
            <w:tcW w:w="1453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营业执照号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217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仿宋_GB2312"/>
                <w:bCs/>
                <w:kern w:val="0"/>
                <w:sz w:val="22"/>
                <w:szCs w:val="22"/>
                <w:lang w:eastAsia="zh-CN"/>
              </w:rPr>
              <w:t>机电一级建造师</w:t>
            </w:r>
          </w:p>
        </w:tc>
        <w:tc>
          <w:tcPr>
            <w:tcW w:w="1453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注册资金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217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仿宋_GB2312"/>
                <w:bCs/>
                <w:kern w:val="0"/>
                <w:sz w:val="22"/>
                <w:szCs w:val="22"/>
                <w:lang w:val="en-US" w:eastAsia="zh-CN" w:bidi="ar-SA"/>
              </w:rPr>
              <w:t>机电一级造价师</w:t>
            </w:r>
          </w:p>
        </w:tc>
        <w:tc>
          <w:tcPr>
            <w:tcW w:w="1453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27" w:type="dxa"/>
            <w:vMerge w:val="restart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开户银行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217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仿宋_GB2312"/>
                <w:bCs/>
                <w:kern w:val="0"/>
                <w:sz w:val="22"/>
                <w:szCs w:val="22"/>
                <w:lang w:eastAsia="zh-CN"/>
              </w:rPr>
              <w:t>机电二级建造师</w:t>
            </w:r>
          </w:p>
        </w:tc>
        <w:tc>
          <w:tcPr>
            <w:tcW w:w="1453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27" w:type="dxa"/>
            <w:vMerge w:val="continue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</w:pPr>
          </w:p>
        </w:tc>
        <w:tc>
          <w:tcPr>
            <w:tcW w:w="2493" w:type="dxa"/>
            <w:gridSpan w:val="2"/>
            <w:vMerge w:val="continue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</w:pPr>
          </w:p>
        </w:tc>
        <w:tc>
          <w:tcPr>
            <w:tcW w:w="2175" w:type="dxa"/>
            <w:gridSpan w:val="3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cs="仿宋_GB2312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仿宋_GB2312"/>
                <w:bCs/>
                <w:kern w:val="0"/>
                <w:sz w:val="22"/>
                <w:szCs w:val="22"/>
                <w:lang w:eastAsia="zh-CN"/>
              </w:rPr>
              <w:t>机电二级造价师</w:t>
            </w:r>
          </w:p>
        </w:tc>
        <w:tc>
          <w:tcPr>
            <w:tcW w:w="1453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cs="仿宋_GB2312"/>
                <w:bCs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27" w:type="dxa"/>
            <w:vMerge w:val="restart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账号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217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仿宋_GB2312"/>
                <w:bCs/>
                <w:kern w:val="0"/>
                <w:sz w:val="22"/>
                <w:szCs w:val="22"/>
                <w:lang w:eastAsia="zh-CN"/>
              </w:rPr>
              <w:t>信息系统相关资格证书或职称</w:t>
            </w:r>
          </w:p>
        </w:tc>
        <w:tc>
          <w:tcPr>
            <w:tcW w:w="1453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27" w:type="dxa"/>
            <w:vMerge w:val="continue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</w:pPr>
          </w:p>
        </w:tc>
        <w:tc>
          <w:tcPr>
            <w:tcW w:w="2493" w:type="dxa"/>
            <w:gridSpan w:val="2"/>
            <w:vMerge w:val="continue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</w:pPr>
          </w:p>
        </w:tc>
        <w:tc>
          <w:tcPr>
            <w:tcW w:w="217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仿宋_GB2312"/>
                <w:bCs/>
                <w:kern w:val="0"/>
                <w:sz w:val="22"/>
                <w:szCs w:val="22"/>
                <w:lang w:eastAsia="zh-CN"/>
              </w:rPr>
              <w:t>软件开发设计相关资格证书或职称</w:t>
            </w:r>
          </w:p>
        </w:tc>
        <w:tc>
          <w:tcPr>
            <w:tcW w:w="1453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经营范围</w:t>
            </w:r>
          </w:p>
        </w:tc>
        <w:tc>
          <w:tcPr>
            <w:tcW w:w="7306" w:type="dxa"/>
            <w:gridSpan w:val="7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仿宋_GB2312"/>
                <w:bCs/>
                <w:kern w:val="0"/>
                <w:sz w:val="22"/>
                <w:szCs w:val="22"/>
                <w:lang w:eastAsia="zh-CN"/>
              </w:rPr>
              <w:t>可提供的服务内容</w:t>
            </w:r>
          </w:p>
        </w:tc>
        <w:tc>
          <w:tcPr>
            <w:tcW w:w="7306" w:type="dxa"/>
            <w:gridSpan w:val="7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exac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cs="仿宋_GB2312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仿宋_GB2312"/>
                <w:bCs/>
                <w:kern w:val="0"/>
                <w:sz w:val="22"/>
                <w:szCs w:val="22"/>
                <w:lang w:eastAsia="zh-CN"/>
              </w:rPr>
              <w:t>主要业绩</w:t>
            </w:r>
          </w:p>
        </w:tc>
        <w:tc>
          <w:tcPr>
            <w:tcW w:w="7306" w:type="dxa"/>
            <w:gridSpan w:val="7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  <w:t>备注</w:t>
            </w:r>
          </w:p>
        </w:tc>
        <w:tc>
          <w:tcPr>
            <w:tcW w:w="7306" w:type="dxa"/>
            <w:gridSpan w:val="7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2"/>
                <w:szCs w:val="22"/>
              </w:rPr>
            </w:pPr>
          </w:p>
        </w:tc>
      </w:tr>
    </w:tbl>
    <w:p>
      <w:pPr>
        <w:pStyle w:val="11"/>
        <w:ind w:left="0" w:leftChars="0" w:firstLine="440" w:firstLineChars="200"/>
        <w:rPr>
          <w:rFonts w:hint="eastAsia" w:ascii="Times New Roman" w:hAnsi="Times New Roman" w:eastAsia="仿宋_GB2312" w:cs="仿宋_GB2312"/>
          <w:sz w:val="22"/>
          <w:szCs w:val="22"/>
        </w:rPr>
      </w:pPr>
      <w:r>
        <w:rPr>
          <w:rFonts w:hint="eastAsia" w:ascii="Times New Roman" w:hAnsi="Times New Roman" w:eastAsia="仿宋_GB2312" w:cs="仿宋_GB2312"/>
          <w:sz w:val="22"/>
          <w:szCs w:val="22"/>
        </w:rPr>
        <w:t>供应商名称：</w:t>
      </w:r>
      <w:r>
        <w:rPr>
          <w:rFonts w:hint="eastAsia" w:ascii="Times New Roman" w:hAnsi="Times New Roman" w:eastAsia="仿宋_GB2312" w:cs="仿宋_GB2312"/>
          <w:sz w:val="22"/>
          <w:szCs w:val="22"/>
          <w:u w:val="single"/>
        </w:rPr>
        <w:t>XXX</w:t>
      </w:r>
      <w:r>
        <w:rPr>
          <w:rFonts w:hint="eastAsia" w:ascii="Times New Roman" w:hAnsi="Times New Roman" w:eastAsia="仿宋_GB2312" w:cs="仿宋_GB2312"/>
          <w:sz w:val="22"/>
          <w:szCs w:val="22"/>
        </w:rPr>
        <w:t>（盖单位公章）</w:t>
      </w:r>
    </w:p>
    <w:p>
      <w:pPr>
        <w:pStyle w:val="11"/>
        <w:ind w:firstLine="480"/>
        <w:rPr>
          <w:rFonts w:hint="eastAsia" w:ascii="Times New Roman" w:hAnsi="Times New Roman" w:eastAsia="仿宋_GB2312" w:cs="仿宋_GB2312"/>
          <w:sz w:val="22"/>
          <w:szCs w:val="22"/>
        </w:rPr>
      </w:pPr>
      <w:r>
        <w:rPr>
          <w:rFonts w:hint="eastAsia" w:ascii="Times New Roman" w:hAnsi="Times New Roman" w:eastAsia="仿宋_GB2312" w:cs="仿宋_GB2312"/>
          <w:sz w:val="22"/>
          <w:szCs w:val="22"/>
        </w:rPr>
        <w:t>法定责任人或授权代表（签字）：</w:t>
      </w:r>
      <w:r>
        <w:rPr>
          <w:rFonts w:hint="eastAsia" w:ascii="Times New Roman" w:hAnsi="Times New Roman" w:eastAsia="仿宋_GB2312" w:cs="仿宋_GB2312"/>
          <w:sz w:val="22"/>
          <w:szCs w:val="22"/>
          <w:u w:val="single"/>
        </w:rPr>
        <w:t>XXX</w:t>
      </w:r>
    </w:p>
    <w:p>
      <w:pPr>
        <w:pStyle w:val="11"/>
        <w:ind w:firstLine="480"/>
        <w:rPr>
          <w:rFonts w:ascii="宋体" w:hAnsi="宋体" w:eastAsia="宋体" w:cs="宋体"/>
        </w:rPr>
      </w:pPr>
      <w:r>
        <w:rPr>
          <w:rFonts w:hint="eastAsia" w:ascii="Times New Roman" w:hAnsi="Times New Roman" w:eastAsia="仿宋_GB2312" w:cs="仿宋_GB2312"/>
          <w:sz w:val="22"/>
          <w:szCs w:val="22"/>
        </w:rPr>
        <w:t>日期：</w:t>
      </w:r>
      <w:r>
        <w:rPr>
          <w:rFonts w:hint="eastAsia" w:ascii="Times New Roman" w:hAnsi="Times New Roman" w:eastAsia="仿宋_GB2312" w:cs="仿宋_GB2312"/>
          <w:sz w:val="22"/>
          <w:szCs w:val="22"/>
          <w:u w:val="single"/>
        </w:rPr>
        <w:t>XXX</w:t>
      </w:r>
      <w:r>
        <w:rPr>
          <w:rFonts w:hint="eastAsia" w:ascii="Times New Roman" w:hAnsi="Times New Roman" w:eastAsia="仿宋_GB2312" w:cs="仿宋_GB2312"/>
          <w:sz w:val="22"/>
          <w:szCs w:val="22"/>
        </w:rPr>
        <w:t>年</w:t>
      </w:r>
      <w:r>
        <w:rPr>
          <w:rFonts w:hint="eastAsia" w:ascii="Times New Roman" w:hAnsi="Times New Roman" w:eastAsia="仿宋_GB2312" w:cs="仿宋_GB2312"/>
          <w:sz w:val="22"/>
          <w:szCs w:val="22"/>
          <w:u w:val="single"/>
        </w:rPr>
        <w:t>XX</w:t>
      </w:r>
      <w:r>
        <w:rPr>
          <w:rFonts w:hint="eastAsia" w:ascii="Times New Roman" w:hAnsi="Times New Roman" w:eastAsia="仿宋_GB2312" w:cs="仿宋_GB2312"/>
          <w:sz w:val="22"/>
          <w:szCs w:val="22"/>
        </w:rPr>
        <w:t>月</w:t>
      </w:r>
      <w:r>
        <w:rPr>
          <w:rFonts w:hint="eastAsia" w:ascii="Times New Roman" w:hAnsi="Times New Roman" w:eastAsia="仿宋_GB2312" w:cs="仿宋_GB2312"/>
          <w:sz w:val="22"/>
          <w:szCs w:val="22"/>
          <w:u w:val="single"/>
        </w:rPr>
        <w:t>XX</w:t>
      </w:r>
      <w:r>
        <w:rPr>
          <w:rFonts w:hint="eastAsia" w:ascii="Times New Roman" w:hAnsi="Times New Roman" w:eastAsia="仿宋_GB2312" w:cs="仿宋_GB2312"/>
          <w:sz w:val="22"/>
          <w:szCs w:val="22"/>
        </w:rPr>
        <w:t>日</w:t>
      </w:r>
    </w:p>
    <w:p>
      <w:pPr>
        <w:snapToGrid w:val="0"/>
        <w:spacing w:before="468" w:beforeLines="150" w:after="156" w:afterLines="50" w:line="360" w:lineRule="auto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br w:type="page"/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法定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代表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人身份证明书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单位名称：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单位性质：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地    址：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成立时间：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经营期限：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法定代表人：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（亲笔签名）   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性别：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none"/>
          <w:lang w:val="en-US" w:eastAsia="zh-CN"/>
        </w:rPr>
        <w:t>身份证号：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系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（单位名称）的法定代表人。法定代表人联系方式：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260350</wp:posOffset>
                </wp:positionV>
                <wp:extent cx="6704330" cy="3477260"/>
                <wp:effectExtent l="4445" t="4445" r="15875" b="23495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22985" y="5568950"/>
                          <a:ext cx="6704330" cy="347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法定代表人身份证复印件（正面、背面）：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1.7pt;margin-top:20.5pt;height:273.8pt;width:527.9pt;mso-wrap-distance-bottom:0pt;mso-wrap-distance-top:0pt;z-index:251659264;mso-width-relative:page;mso-height-relative:page;" fillcolor="#FFFFFF [3201]" filled="t" stroked="t" coordsize="21600,21600" o:gfxdata="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H3ySvXAAAACgEAAA8AAAAAAAAAAQAgAAAAIgAAAGRycy9kb3ducmV2LnhtbFBLAQIUABQA&#10;AAAIAIdO4kAbDKE7YwIAAMQ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pacing w:val="0"/>
                          <w:sz w:val="24"/>
                          <w:szCs w:val="24"/>
                        </w:rPr>
                        <w:t>法定代表人身份证复印件（正面、背面）：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2560" w:firstLineChars="800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申请单位：（盖章）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5120" w:firstLineChars="16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日</w:t>
      </w:r>
    </w:p>
    <w:p>
      <w:pPr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系（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单位名称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的法定代表人，现委托（姓名）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为我方委托代理人。该代理人根据授权，以我方名义递交、签署、修改、撤回、说明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四川蜀道智慧交通集团有限公司《优质劳务派遣服务公司供应商库》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入库申请事宜，其法律后果由我方承担。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委托期限自授权委托之日起至委托事项办理完成为止。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ascii="Times New Roman" w:hAnsi="Times New Roman" w:eastAsia="仿宋_GB2312" w:cs="仿宋_GB2312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488950</wp:posOffset>
                </wp:positionV>
                <wp:extent cx="6704330" cy="3331210"/>
                <wp:effectExtent l="4445" t="4445" r="15875" b="1714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4330" cy="3331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exact"/>
                              <w:ind w:left="0" w:right="0" w:firstLine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委托代理人身份证复印件（正面、背面）：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7pt;margin-top:38.5pt;height:262.3pt;width:527.9pt;mso-wrap-distance-bottom:0pt;mso-wrap-distance-top:0pt;z-index:251660288;mso-width-relative:page;mso-height-relative:page;" fillcolor="#FFFFFF [3201]" filled="t" stroked="t" coordsize="21600,21600" o:gfxdata="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e305HX&#10;AAAACwEAAA8AAAAAAAAAAQAgAAAAIgAAAGRycy9kb3ducmV2LnhtbFBLAQIUABQAAAAIAIdO4kC0&#10;B/tlWgIAALgEAAAOAAAAAAAAAAEAIAAAACY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autoSpaceDE w:val="0"/>
                        <w:autoSpaceDN w:val="0"/>
                        <w:spacing w:before="0" w:after="0" w:line="240" w:lineRule="exact"/>
                        <w:ind w:left="0" w:right="0" w:firstLine="0"/>
                        <w:jc w:val="left"/>
                        <w:rPr>
                          <w:rFonts w:hint="eastAsia" w:ascii="仿宋_GB2312" w:hAnsi="仿宋_GB2312" w:eastAsia="仿宋_GB2312" w:cs="仿宋_GB2312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pacing w:val="0"/>
                          <w:sz w:val="24"/>
                          <w:szCs w:val="24"/>
                        </w:rPr>
                        <w:t>委托代理人身份证复印件（正面、背面）：</w:t>
                      </w:r>
                    </w:p>
                    <w:p/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none"/>
          <w:lang w:val="en-US" w:eastAsia="zh-CN"/>
        </w:rPr>
        <w:t>法定代表人：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（手签）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0" w:firstLineChars="0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none"/>
          <w:lang w:val="en-US" w:eastAsia="zh-CN"/>
        </w:rPr>
        <w:t>委托代理人：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（手签）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2240" w:firstLineChars="7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申请单位：（盖章）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480" w:firstLineChars="1400"/>
        <w:textAlignment w:val="auto"/>
        <w:rPr>
          <w:rFonts w:hint="default" w:asciiTheme="minorEastAsia" w:hAnsiTheme="minorEastAsia" w:eastAsiaTheme="minorEastAsia" w:cstheme="minorEastAsia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日</w:t>
      </w:r>
    </w:p>
    <w:p>
      <w:pPr>
        <w:snapToGrid w:val="0"/>
        <w:spacing w:before="468" w:beforeLines="150" w:after="156" w:afterLines="50"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入库承诺书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1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>四川蜀道智慧交通集团有限公司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1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本单位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申请到贵单位办理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优质劳务派遣服务公司供应商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入库事宜。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1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本单位按贵单位要求提供了申请表、营业执照、开户许可证、法定代表人身份证明、授权委托书、劳务派遣经营许可证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人力资源服务许可证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2022年经第三方审计的财务报表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税收证明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公司产值证明或业绩材料证明及一般纳税人证明等资料（不需要提供的，可划掉）。现郑重承诺：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10" w:lineRule="exact"/>
        <w:ind w:firstLine="480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一、我公司与</w:t>
      </w:r>
      <w:r>
        <w:rPr>
          <w:rFonts w:hint="eastAsia" w:ascii="Times New Roman" w:hAnsi="Times New Roman" w:cs="仿宋_GB2312"/>
          <w:kern w:val="2"/>
          <w:sz w:val="32"/>
          <w:szCs w:val="32"/>
          <w:highlight w:val="none"/>
          <w:lang w:val="en-US" w:eastAsia="zh-CN" w:bidi="ar-SA"/>
        </w:rPr>
        <w:t>四川蜀道智慧交通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集团</w:t>
      </w:r>
      <w:r>
        <w:rPr>
          <w:rFonts w:hint="eastAsia" w:ascii="Times New Roman" w:hAnsi="Times New Roman" w:cs="仿宋_GB2312"/>
          <w:kern w:val="2"/>
          <w:sz w:val="32"/>
          <w:szCs w:val="32"/>
          <w:highlight w:val="none"/>
          <w:lang w:val="en-US" w:eastAsia="zh-CN" w:bidi="ar-SA"/>
        </w:rPr>
        <w:t>有限公司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及所属公司相关负责人不存在利害关系和应当回避的情形。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10" w:lineRule="exact"/>
        <w:ind w:firstLine="480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二、参加本次供应商入库活动的前三年内，我单位、现任法定代表人/负责人、授权代表（如有）近三年（2020年</w:t>
      </w:r>
      <w:r>
        <w:rPr>
          <w:rFonts w:hint="eastAsia" w:ascii="Times New Roman" w:hAnsi="Times New Roman" w:cs="仿宋_GB2312"/>
          <w:kern w:val="2"/>
          <w:sz w:val="32"/>
          <w:szCs w:val="32"/>
          <w:highlight w:val="none"/>
          <w:lang w:val="en-US" w:eastAsia="zh-CN" w:bidi="ar-SA"/>
        </w:rPr>
        <w:t>10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月1日至今）均无行贿犯罪记录。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10" w:lineRule="exact"/>
        <w:ind w:firstLine="480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三、申请文件中提供的任何资料都是真实的、有效的、合法的。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10" w:lineRule="exact"/>
        <w:ind w:firstLine="48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本公司对上述承诺的内容事项真实性负责。如经查实上述承诺的内容事项存在虚假，我公司愿意接受清退、永不采用的处理。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10" w:lineRule="exact"/>
        <w:ind w:firstLine="480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10" w:lineRule="exact"/>
        <w:ind w:firstLine="480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承诺人：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（盖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法定代表人或其委托代理人：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snapToGrid w:val="0"/>
        <w:spacing w:line="240" w:lineRule="auto"/>
        <w:ind w:firstLine="0" w:firstLineChars="0"/>
        <w:jc w:val="center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资质证明材料</w:t>
      </w:r>
    </w:p>
    <w:p>
      <w:pPr>
        <w:pStyle w:val="11"/>
        <w:spacing w:line="240" w:lineRule="auto"/>
        <w:ind w:firstLine="0" w:firstLineChars="0"/>
        <w:jc w:val="center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（格式自拟）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应包含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以下资质证明材料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供应商的企业法人营业执照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《劳务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派遣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经营许可证》和《人力资源服务许可证》复印件加盖单位鲜章；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在“信用中国”网站（http://www.creditchina.gov.cn/）中未被列入失信被执行人名单的截图，加盖单位鲜章；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在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国家企业信用信息公示系统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（http://www.gsxt.gov.cn/）中未被列入严重违法失信企业名单的截图，加盖单位鲜章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财务资料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须提供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最近年度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经第三方审计的财务报表（含资产负债表、利润表、现金流量表）。一般纳税人应提供增值税一般纳税人申请认定表》，“三证合一”后的企业，可通过登陆当地国家税务局门户网站“增值税一般纳税人资格查询”，提供打印后加盖单位公章的查询记录作为一般纳税人资格证明材料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未提供的企业视同小规模纳税人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税收证明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公司产值证明</w:t>
      </w:r>
    </w:p>
    <w:p>
      <w:pPr>
        <w:pStyle w:val="11"/>
        <w:ind w:firstLine="0" w:firstLineChars="0"/>
        <w:jc w:val="center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11"/>
        <w:ind w:firstLine="0" w:firstLineChars="0"/>
        <w:jc w:val="center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11"/>
        <w:ind w:firstLine="0" w:firstLineChars="0"/>
        <w:jc w:val="center"/>
        <w:rPr>
          <w:rFonts w:ascii="宋体" w:hAnsi="宋体" w:eastAsia="宋体" w:cs="宋体"/>
        </w:rPr>
      </w:pPr>
    </w:p>
    <w:p>
      <w:pPr>
        <w:pStyle w:val="11"/>
        <w:ind w:firstLine="0" w:firstLineChars="0"/>
        <w:jc w:val="center"/>
        <w:rPr>
          <w:rFonts w:ascii="宋体" w:hAnsi="宋体" w:eastAsia="宋体" w:cs="宋体"/>
        </w:rPr>
      </w:pPr>
    </w:p>
    <w:p>
      <w:pPr>
        <w:pStyle w:val="11"/>
        <w:ind w:firstLine="0" w:firstLineChars="0"/>
        <w:jc w:val="both"/>
        <w:rPr>
          <w:rFonts w:ascii="宋体" w:hAnsi="宋体" w:eastAsia="宋体" w:cs="宋体"/>
        </w:rPr>
      </w:pPr>
    </w:p>
    <w:p>
      <w:pPr>
        <w:snapToGrid w:val="0"/>
        <w:spacing w:line="240" w:lineRule="auto"/>
        <w:ind w:firstLine="0" w:firstLineChars="0"/>
        <w:jc w:val="center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业绩证明材料</w:t>
      </w:r>
    </w:p>
    <w:p>
      <w:pPr>
        <w:pStyle w:val="11"/>
        <w:ind w:firstLine="0" w:firstLineChars="0"/>
        <w:jc w:val="center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（格式自拟）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业绩材料包括但不限于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既往劳务派遣业务简介、劳务派遣服务协议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、劳务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派遣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参保证明、服务单位派遣人数确认表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服务单位联系方式、服务协议盖章页复印件、服务单位评价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等业绩证明材料（复印件加盖单位公章）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pStyle w:val="11"/>
        <w:ind w:firstLine="0" w:firstLineChars="0"/>
        <w:jc w:val="center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pStyle w:val="6"/>
      </w:pPr>
    </w:p>
    <w:p>
      <w:pPr>
        <w:snapToGrid w:val="0"/>
        <w:spacing w:before="468" w:beforeLines="150" w:after="156" w:afterLines="50" w:line="360" w:lineRule="auto"/>
        <w:jc w:val="center"/>
        <w:rPr>
          <w:rFonts w:ascii="宋体" w:hAnsi="宋体" w:cs="宋体"/>
          <w:b/>
          <w:kern w:val="0"/>
          <w:sz w:val="30"/>
          <w:szCs w:val="30"/>
        </w:rPr>
      </w:pPr>
    </w:p>
    <w:p>
      <w:pPr>
        <w:pStyle w:val="9"/>
      </w:pPr>
    </w:p>
    <w:p>
      <w:pPr>
        <w:pStyle w:val="10"/>
        <w:rPr>
          <w:rFonts w:ascii="宋体" w:hAnsi="宋体" w:cs="宋体"/>
          <w:b/>
          <w:kern w:val="0"/>
          <w:sz w:val="30"/>
          <w:szCs w:val="30"/>
        </w:rPr>
      </w:pPr>
    </w:p>
    <w:p>
      <w:pPr>
        <w:pStyle w:val="10"/>
        <w:rPr>
          <w:rFonts w:ascii="宋体" w:hAnsi="宋体" w:cs="宋体"/>
          <w:b/>
          <w:kern w:val="0"/>
          <w:sz w:val="30"/>
          <w:szCs w:val="30"/>
        </w:rPr>
      </w:pPr>
    </w:p>
    <w:p>
      <w:pPr>
        <w:pStyle w:val="10"/>
        <w:rPr>
          <w:rFonts w:ascii="宋体" w:hAnsi="宋体" w:cs="宋体"/>
          <w:b/>
          <w:kern w:val="0"/>
          <w:sz w:val="30"/>
          <w:szCs w:val="30"/>
        </w:rPr>
      </w:pPr>
    </w:p>
    <w:p>
      <w:pPr>
        <w:pStyle w:val="10"/>
        <w:rPr>
          <w:rFonts w:ascii="宋体" w:hAnsi="宋体" w:cs="宋体"/>
          <w:b/>
          <w:kern w:val="0"/>
          <w:sz w:val="30"/>
          <w:szCs w:val="30"/>
        </w:rPr>
      </w:pPr>
    </w:p>
    <w:p>
      <w:pPr>
        <w:pStyle w:val="10"/>
        <w:rPr>
          <w:rFonts w:ascii="宋体" w:hAnsi="宋体" w:cs="宋体"/>
          <w:b/>
          <w:kern w:val="0"/>
          <w:sz w:val="30"/>
          <w:szCs w:val="30"/>
        </w:rPr>
      </w:pPr>
    </w:p>
    <w:p>
      <w:pPr>
        <w:pStyle w:val="10"/>
        <w:rPr>
          <w:rFonts w:ascii="宋体" w:hAnsi="宋体" w:cs="宋体"/>
          <w:b/>
          <w:kern w:val="0"/>
          <w:sz w:val="30"/>
          <w:szCs w:val="30"/>
        </w:rPr>
      </w:pPr>
    </w:p>
    <w:p>
      <w:pPr>
        <w:pStyle w:val="10"/>
        <w:rPr>
          <w:rFonts w:ascii="宋体" w:hAnsi="宋体" w:cs="宋体"/>
          <w:b/>
          <w:kern w:val="0"/>
          <w:sz w:val="30"/>
          <w:szCs w:val="30"/>
        </w:rPr>
      </w:pPr>
    </w:p>
    <w:p>
      <w:pPr>
        <w:pStyle w:val="10"/>
        <w:rPr>
          <w:rFonts w:ascii="宋体" w:hAnsi="宋体" w:cs="宋体"/>
          <w:b/>
          <w:kern w:val="0"/>
          <w:sz w:val="30"/>
          <w:szCs w:val="30"/>
        </w:rPr>
      </w:pPr>
    </w:p>
    <w:p>
      <w:pPr>
        <w:pStyle w:val="10"/>
        <w:rPr>
          <w:rFonts w:ascii="宋体" w:hAnsi="宋体" w:cs="宋体"/>
          <w:b/>
          <w:kern w:val="0"/>
          <w:sz w:val="30"/>
          <w:szCs w:val="30"/>
        </w:rPr>
      </w:pPr>
    </w:p>
    <w:p>
      <w:pPr>
        <w:pStyle w:val="10"/>
        <w:rPr>
          <w:rFonts w:ascii="宋体" w:hAnsi="宋体" w:cs="宋体"/>
          <w:b/>
          <w:kern w:val="0"/>
          <w:sz w:val="30"/>
          <w:szCs w:val="30"/>
        </w:rPr>
      </w:pPr>
    </w:p>
    <w:p>
      <w:pPr>
        <w:snapToGrid w:val="0"/>
        <w:spacing w:line="240" w:lineRule="auto"/>
        <w:ind w:firstLine="0" w:firstLineChars="0"/>
        <w:jc w:val="center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劳务派遣管理人员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情况表</w:t>
      </w:r>
    </w:p>
    <w:p>
      <w:pPr>
        <w:snapToGrid w:val="0"/>
        <w:spacing w:line="240" w:lineRule="auto"/>
        <w:ind w:firstLine="0" w:firstLineChars="0"/>
        <w:jc w:val="center"/>
        <w:rPr>
          <w:rFonts w:hint="eastAsia" w:ascii="黑体" w:hAnsi="黑体" w:eastAsia="黑体" w:cs="黑体"/>
          <w:b/>
          <w:kern w:val="0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92"/>
        <w:gridCol w:w="992"/>
        <w:gridCol w:w="991"/>
        <w:gridCol w:w="991"/>
        <w:gridCol w:w="1249"/>
        <w:gridCol w:w="918"/>
        <w:gridCol w:w="845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1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常住地</w:t>
            </w:r>
          </w:p>
        </w:tc>
        <w:tc>
          <w:tcPr>
            <w:tcW w:w="36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资格证明（附复印件）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证书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级别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91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18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45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82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91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18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45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82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91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18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45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82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91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18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45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82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91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18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45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82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91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18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45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82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91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18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45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82" w:type="dxa"/>
            <w:vAlign w:val="top"/>
          </w:tcPr>
          <w:p>
            <w:pPr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</w:tbl>
    <w:p>
      <w:pPr>
        <w:pStyle w:val="11"/>
        <w:ind w:firstLine="480"/>
        <w:rPr>
          <w:rFonts w:ascii="Times New Roman" w:hAnsi="Times New Roman" w:eastAsia="仿宋_GB2312" w:cs="仿宋_GB2312"/>
          <w:sz w:val="28"/>
          <w:szCs w:val="28"/>
        </w:rPr>
      </w:pPr>
    </w:p>
    <w:p>
      <w:pPr>
        <w:pStyle w:val="11"/>
        <w:ind w:firstLine="48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供应商名称：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>XXX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（盖单位公章）</w:t>
      </w:r>
    </w:p>
    <w:p>
      <w:pPr>
        <w:pStyle w:val="11"/>
        <w:ind w:firstLine="48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法定责任人或授权代表（签字）：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>XXX</w:t>
      </w:r>
    </w:p>
    <w:p>
      <w:pPr>
        <w:pStyle w:val="11"/>
        <w:ind w:firstLine="48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日期：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>XXX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>XX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>XX</w:t>
      </w:r>
      <w:r>
        <w:rPr>
          <w:rFonts w:hint="eastAsia" w:ascii="Times New Roman" w:hAnsi="Times New Roman" w:eastAsia="仿宋_GB2312" w:cs="仿宋_GB2312"/>
          <w:sz w:val="28"/>
          <w:szCs w:val="28"/>
        </w:rPr>
        <w:t>日</w:t>
      </w:r>
    </w:p>
    <w:p>
      <w:pPr>
        <w:snapToGrid w:val="0"/>
        <w:spacing w:line="240" w:lineRule="auto"/>
        <w:ind w:firstLine="0" w:firstLineChars="0"/>
        <w:jc w:val="center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要求提供以及供应商认为应当提供的其它材料</w:t>
      </w:r>
    </w:p>
    <w:p>
      <w:pPr>
        <w:pStyle w:val="11"/>
        <w:ind w:firstLine="0" w:firstLineChars="0"/>
        <w:jc w:val="center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（格式自拟）</w:t>
      </w:r>
    </w:p>
    <w:p>
      <w:pPr>
        <w:snapToGrid w:val="0"/>
        <w:spacing w:line="240" w:lineRule="auto"/>
        <w:ind w:firstLine="0" w:firstLineChars="0"/>
        <w:jc w:val="center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8B000"/>
    <w:multiLevelType w:val="singleLevel"/>
    <w:tmpl w:val="82B8B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06D7123"/>
    <w:multiLevelType w:val="singleLevel"/>
    <w:tmpl w:val="D06D712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0002B"/>
    <w:multiLevelType w:val="multilevel"/>
    <w:tmpl w:val="0000002B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3">
    <w:nsid w:val="031BC44C"/>
    <w:multiLevelType w:val="singleLevel"/>
    <w:tmpl w:val="031BC44C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NjI1ZDBhNTIwMjNkNGQzYzUyODZlMGM3OTQ4NjYifQ=="/>
  </w:docVars>
  <w:rsids>
    <w:rsidRoot w:val="00000000"/>
    <w:rsid w:val="00133E15"/>
    <w:rsid w:val="0014662F"/>
    <w:rsid w:val="005101EE"/>
    <w:rsid w:val="009D4A60"/>
    <w:rsid w:val="00A9434A"/>
    <w:rsid w:val="00B211BE"/>
    <w:rsid w:val="00D84802"/>
    <w:rsid w:val="00FA0909"/>
    <w:rsid w:val="0102696C"/>
    <w:rsid w:val="01154EDD"/>
    <w:rsid w:val="016B5DC7"/>
    <w:rsid w:val="02521407"/>
    <w:rsid w:val="02C20833"/>
    <w:rsid w:val="031C06D5"/>
    <w:rsid w:val="031C3C4B"/>
    <w:rsid w:val="032B49C9"/>
    <w:rsid w:val="036F4D79"/>
    <w:rsid w:val="04272207"/>
    <w:rsid w:val="043070B9"/>
    <w:rsid w:val="045B3212"/>
    <w:rsid w:val="04694EFA"/>
    <w:rsid w:val="06C76C7A"/>
    <w:rsid w:val="06F7152F"/>
    <w:rsid w:val="07120130"/>
    <w:rsid w:val="07490166"/>
    <w:rsid w:val="07612750"/>
    <w:rsid w:val="076B640F"/>
    <w:rsid w:val="07D81DB7"/>
    <w:rsid w:val="080D4B60"/>
    <w:rsid w:val="08561E5F"/>
    <w:rsid w:val="08B66FA6"/>
    <w:rsid w:val="08C143AC"/>
    <w:rsid w:val="09166BBD"/>
    <w:rsid w:val="092D370C"/>
    <w:rsid w:val="093260B7"/>
    <w:rsid w:val="09D86769"/>
    <w:rsid w:val="09F1509C"/>
    <w:rsid w:val="0A7B4576"/>
    <w:rsid w:val="0AFF7907"/>
    <w:rsid w:val="0B0365CA"/>
    <w:rsid w:val="0B0B530B"/>
    <w:rsid w:val="0BD77719"/>
    <w:rsid w:val="0C967A10"/>
    <w:rsid w:val="0CA47427"/>
    <w:rsid w:val="0D4E3F8F"/>
    <w:rsid w:val="0D704AEC"/>
    <w:rsid w:val="0E986E66"/>
    <w:rsid w:val="0EF52015"/>
    <w:rsid w:val="0F043142"/>
    <w:rsid w:val="0F1B388B"/>
    <w:rsid w:val="0F3D5EF7"/>
    <w:rsid w:val="0F7B469D"/>
    <w:rsid w:val="0F7C2748"/>
    <w:rsid w:val="0FA968AF"/>
    <w:rsid w:val="0FC813DF"/>
    <w:rsid w:val="0FE155DD"/>
    <w:rsid w:val="10555796"/>
    <w:rsid w:val="10C22B1A"/>
    <w:rsid w:val="119E6111"/>
    <w:rsid w:val="11C93B1F"/>
    <w:rsid w:val="11CE54D6"/>
    <w:rsid w:val="125A320B"/>
    <w:rsid w:val="12690260"/>
    <w:rsid w:val="12A163FB"/>
    <w:rsid w:val="12AF76DB"/>
    <w:rsid w:val="12BB0D02"/>
    <w:rsid w:val="133C0A06"/>
    <w:rsid w:val="134C5519"/>
    <w:rsid w:val="13675191"/>
    <w:rsid w:val="1372545B"/>
    <w:rsid w:val="13C603AA"/>
    <w:rsid w:val="13D16AAD"/>
    <w:rsid w:val="146677EC"/>
    <w:rsid w:val="15412156"/>
    <w:rsid w:val="159E16E1"/>
    <w:rsid w:val="15BE068A"/>
    <w:rsid w:val="15D141D0"/>
    <w:rsid w:val="15D171CD"/>
    <w:rsid w:val="15FA6BBC"/>
    <w:rsid w:val="16343967"/>
    <w:rsid w:val="16AC37E8"/>
    <w:rsid w:val="16E9419E"/>
    <w:rsid w:val="17060EAC"/>
    <w:rsid w:val="170B1C6B"/>
    <w:rsid w:val="186B3909"/>
    <w:rsid w:val="18CB6D0E"/>
    <w:rsid w:val="18DF0553"/>
    <w:rsid w:val="190B095E"/>
    <w:rsid w:val="190C4659"/>
    <w:rsid w:val="194738FE"/>
    <w:rsid w:val="19D616F0"/>
    <w:rsid w:val="1A155CCF"/>
    <w:rsid w:val="1A7202CE"/>
    <w:rsid w:val="1AF85C47"/>
    <w:rsid w:val="1B37755D"/>
    <w:rsid w:val="1BDE13AE"/>
    <w:rsid w:val="1C0D1186"/>
    <w:rsid w:val="1C3F78C9"/>
    <w:rsid w:val="1C574AFC"/>
    <w:rsid w:val="1C58089E"/>
    <w:rsid w:val="1C6D2395"/>
    <w:rsid w:val="1CDE06F3"/>
    <w:rsid w:val="1D2F1A50"/>
    <w:rsid w:val="1D3A2C33"/>
    <w:rsid w:val="1D4548BF"/>
    <w:rsid w:val="1D715110"/>
    <w:rsid w:val="1DAD130E"/>
    <w:rsid w:val="1DBD1EC6"/>
    <w:rsid w:val="1DDB2330"/>
    <w:rsid w:val="1E1F06A5"/>
    <w:rsid w:val="1E2307E2"/>
    <w:rsid w:val="1E4710BF"/>
    <w:rsid w:val="1E6E2D2A"/>
    <w:rsid w:val="1E7C3310"/>
    <w:rsid w:val="1E85748A"/>
    <w:rsid w:val="1EC22E3E"/>
    <w:rsid w:val="1EF8127A"/>
    <w:rsid w:val="1F0B324A"/>
    <w:rsid w:val="1F19568C"/>
    <w:rsid w:val="1F245BF8"/>
    <w:rsid w:val="1F4056D8"/>
    <w:rsid w:val="200830A7"/>
    <w:rsid w:val="202A6AF4"/>
    <w:rsid w:val="20825DB5"/>
    <w:rsid w:val="20881A8A"/>
    <w:rsid w:val="20C237C0"/>
    <w:rsid w:val="20C25759"/>
    <w:rsid w:val="20D806B5"/>
    <w:rsid w:val="20FE474F"/>
    <w:rsid w:val="21276E76"/>
    <w:rsid w:val="21610C4B"/>
    <w:rsid w:val="21B244C7"/>
    <w:rsid w:val="224256E9"/>
    <w:rsid w:val="22574C40"/>
    <w:rsid w:val="226B1C7D"/>
    <w:rsid w:val="228C06A3"/>
    <w:rsid w:val="22A536F6"/>
    <w:rsid w:val="234B4824"/>
    <w:rsid w:val="23582322"/>
    <w:rsid w:val="23624812"/>
    <w:rsid w:val="23BD06CA"/>
    <w:rsid w:val="23DF572C"/>
    <w:rsid w:val="2435642A"/>
    <w:rsid w:val="24797E8F"/>
    <w:rsid w:val="25A03383"/>
    <w:rsid w:val="25A11F36"/>
    <w:rsid w:val="25B36917"/>
    <w:rsid w:val="26410B6A"/>
    <w:rsid w:val="272F4FAF"/>
    <w:rsid w:val="27384E33"/>
    <w:rsid w:val="27783846"/>
    <w:rsid w:val="277A3EE8"/>
    <w:rsid w:val="277C4C25"/>
    <w:rsid w:val="27C85D5D"/>
    <w:rsid w:val="282B205B"/>
    <w:rsid w:val="28423B76"/>
    <w:rsid w:val="28901F98"/>
    <w:rsid w:val="28BB12B2"/>
    <w:rsid w:val="29451CED"/>
    <w:rsid w:val="294558F2"/>
    <w:rsid w:val="296A5517"/>
    <w:rsid w:val="29904285"/>
    <w:rsid w:val="2A3868C6"/>
    <w:rsid w:val="2A954815"/>
    <w:rsid w:val="2AB84300"/>
    <w:rsid w:val="2B0F45C8"/>
    <w:rsid w:val="2C580CB9"/>
    <w:rsid w:val="2C943301"/>
    <w:rsid w:val="2C995A62"/>
    <w:rsid w:val="2CAC1DB9"/>
    <w:rsid w:val="2CC54A8A"/>
    <w:rsid w:val="2CD43580"/>
    <w:rsid w:val="2D6E61EF"/>
    <w:rsid w:val="2EB837C6"/>
    <w:rsid w:val="2F0B15B7"/>
    <w:rsid w:val="2F562B4D"/>
    <w:rsid w:val="2F760F24"/>
    <w:rsid w:val="2FE4020F"/>
    <w:rsid w:val="30145E9C"/>
    <w:rsid w:val="302E33BE"/>
    <w:rsid w:val="309A7D1E"/>
    <w:rsid w:val="30E40562"/>
    <w:rsid w:val="31020EC3"/>
    <w:rsid w:val="31472B47"/>
    <w:rsid w:val="3148077F"/>
    <w:rsid w:val="316D748D"/>
    <w:rsid w:val="31AD1E32"/>
    <w:rsid w:val="32BC447B"/>
    <w:rsid w:val="32C76B6F"/>
    <w:rsid w:val="330F056A"/>
    <w:rsid w:val="332B7E3C"/>
    <w:rsid w:val="33883B5E"/>
    <w:rsid w:val="33F85E46"/>
    <w:rsid w:val="3415676E"/>
    <w:rsid w:val="34314CB8"/>
    <w:rsid w:val="34522416"/>
    <w:rsid w:val="35B50A18"/>
    <w:rsid w:val="36343134"/>
    <w:rsid w:val="36484E32"/>
    <w:rsid w:val="364C4CDA"/>
    <w:rsid w:val="36625D8E"/>
    <w:rsid w:val="36801D94"/>
    <w:rsid w:val="3688078B"/>
    <w:rsid w:val="37B43195"/>
    <w:rsid w:val="37BF70C0"/>
    <w:rsid w:val="37E770F9"/>
    <w:rsid w:val="386A362D"/>
    <w:rsid w:val="38AB785F"/>
    <w:rsid w:val="38B87708"/>
    <w:rsid w:val="39150B57"/>
    <w:rsid w:val="39295228"/>
    <w:rsid w:val="39961303"/>
    <w:rsid w:val="39B12CEE"/>
    <w:rsid w:val="39CB2774"/>
    <w:rsid w:val="39F1318D"/>
    <w:rsid w:val="3A35592C"/>
    <w:rsid w:val="3A392A5B"/>
    <w:rsid w:val="3B010D0B"/>
    <w:rsid w:val="3B1E17FA"/>
    <w:rsid w:val="3B605B63"/>
    <w:rsid w:val="3B797E65"/>
    <w:rsid w:val="3B7B72E8"/>
    <w:rsid w:val="3BCD169C"/>
    <w:rsid w:val="3BEF4841"/>
    <w:rsid w:val="3C743F9D"/>
    <w:rsid w:val="3C997ABF"/>
    <w:rsid w:val="3CB02260"/>
    <w:rsid w:val="3CC037F8"/>
    <w:rsid w:val="3CF53DA6"/>
    <w:rsid w:val="3D6D7AD2"/>
    <w:rsid w:val="3D7928C6"/>
    <w:rsid w:val="3D9D20C0"/>
    <w:rsid w:val="3E026495"/>
    <w:rsid w:val="3E740C41"/>
    <w:rsid w:val="3EA4593B"/>
    <w:rsid w:val="3ED47732"/>
    <w:rsid w:val="3F884BD2"/>
    <w:rsid w:val="3F92087A"/>
    <w:rsid w:val="3F9D7F9C"/>
    <w:rsid w:val="3FB07DAC"/>
    <w:rsid w:val="3FB15B8C"/>
    <w:rsid w:val="40AE295C"/>
    <w:rsid w:val="40D07EFD"/>
    <w:rsid w:val="40DE5ECB"/>
    <w:rsid w:val="418C7BD4"/>
    <w:rsid w:val="419E68EA"/>
    <w:rsid w:val="41D61B96"/>
    <w:rsid w:val="41E25593"/>
    <w:rsid w:val="42002907"/>
    <w:rsid w:val="421712CC"/>
    <w:rsid w:val="421E40B0"/>
    <w:rsid w:val="422D38F3"/>
    <w:rsid w:val="42584D01"/>
    <w:rsid w:val="426344B5"/>
    <w:rsid w:val="428E201C"/>
    <w:rsid w:val="42A0652A"/>
    <w:rsid w:val="441776B1"/>
    <w:rsid w:val="441A3300"/>
    <w:rsid w:val="442A5B77"/>
    <w:rsid w:val="443734C8"/>
    <w:rsid w:val="443A31C0"/>
    <w:rsid w:val="44683127"/>
    <w:rsid w:val="44F01917"/>
    <w:rsid w:val="45062140"/>
    <w:rsid w:val="450978BA"/>
    <w:rsid w:val="4572117C"/>
    <w:rsid w:val="457B4123"/>
    <w:rsid w:val="463764D5"/>
    <w:rsid w:val="464E6885"/>
    <w:rsid w:val="46CF08DC"/>
    <w:rsid w:val="47520304"/>
    <w:rsid w:val="47566384"/>
    <w:rsid w:val="47A40796"/>
    <w:rsid w:val="47B36CC0"/>
    <w:rsid w:val="47BD2641"/>
    <w:rsid w:val="47EB13F5"/>
    <w:rsid w:val="47F2351B"/>
    <w:rsid w:val="485A52B4"/>
    <w:rsid w:val="48D51C4C"/>
    <w:rsid w:val="49420FA4"/>
    <w:rsid w:val="4A7B6EA5"/>
    <w:rsid w:val="4A8F3CF0"/>
    <w:rsid w:val="4ABF65B7"/>
    <w:rsid w:val="4AE07530"/>
    <w:rsid w:val="4B4F39C3"/>
    <w:rsid w:val="4B801354"/>
    <w:rsid w:val="4BD047F3"/>
    <w:rsid w:val="4C742D7B"/>
    <w:rsid w:val="4C7C2A6A"/>
    <w:rsid w:val="4CE01B49"/>
    <w:rsid w:val="4CE1399B"/>
    <w:rsid w:val="4D2A66B5"/>
    <w:rsid w:val="4E146F6D"/>
    <w:rsid w:val="4F193FB5"/>
    <w:rsid w:val="4F1A34DF"/>
    <w:rsid w:val="4F8E16BA"/>
    <w:rsid w:val="4FA5683D"/>
    <w:rsid w:val="4FA84D3F"/>
    <w:rsid w:val="4FCE75D9"/>
    <w:rsid w:val="4FFA2F5D"/>
    <w:rsid w:val="503032A5"/>
    <w:rsid w:val="50497DFD"/>
    <w:rsid w:val="512F5E7F"/>
    <w:rsid w:val="5158267F"/>
    <w:rsid w:val="51840539"/>
    <w:rsid w:val="51913EB9"/>
    <w:rsid w:val="51E122D8"/>
    <w:rsid w:val="51F111DD"/>
    <w:rsid w:val="520214A8"/>
    <w:rsid w:val="52057D88"/>
    <w:rsid w:val="52A00889"/>
    <w:rsid w:val="532F6C85"/>
    <w:rsid w:val="53707884"/>
    <w:rsid w:val="54136A8E"/>
    <w:rsid w:val="542E3C2D"/>
    <w:rsid w:val="54343B6D"/>
    <w:rsid w:val="544A4049"/>
    <w:rsid w:val="54535F99"/>
    <w:rsid w:val="54CE38F8"/>
    <w:rsid w:val="55053383"/>
    <w:rsid w:val="553B0FBB"/>
    <w:rsid w:val="55654C60"/>
    <w:rsid w:val="55A539A3"/>
    <w:rsid w:val="55D74E8E"/>
    <w:rsid w:val="564654AE"/>
    <w:rsid w:val="56515DEC"/>
    <w:rsid w:val="569F186C"/>
    <w:rsid w:val="57153115"/>
    <w:rsid w:val="57705DD5"/>
    <w:rsid w:val="57932527"/>
    <w:rsid w:val="579E12A9"/>
    <w:rsid w:val="580D5997"/>
    <w:rsid w:val="5865690E"/>
    <w:rsid w:val="586A67E5"/>
    <w:rsid w:val="586C3701"/>
    <w:rsid w:val="58D30061"/>
    <w:rsid w:val="59555FB0"/>
    <w:rsid w:val="59AF47C4"/>
    <w:rsid w:val="59CD57BD"/>
    <w:rsid w:val="59DC6358"/>
    <w:rsid w:val="59F67BCA"/>
    <w:rsid w:val="5A146B81"/>
    <w:rsid w:val="5A2F29DE"/>
    <w:rsid w:val="5A8406AF"/>
    <w:rsid w:val="5A951B44"/>
    <w:rsid w:val="5B3A1364"/>
    <w:rsid w:val="5C256EA2"/>
    <w:rsid w:val="5C334F2F"/>
    <w:rsid w:val="5C4658E7"/>
    <w:rsid w:val="5C53757A"/>
    <w:rsid w:val="5C8F0E8C"/>
    <w:rsid w:val="5CDB6496"/>
    <w:rsid w:val="5DE31D2A"/>
    <w:rsid w:val="5E094191"/>
    <w:rsid w:val="5E3E5F53"/>
    <w:rsid w:val="5E4A68E5"/>
    <w:rsid w:val="5E5A3211"/>
    <w:rsid w:val="5E783658"/>
    <w:rsid w:val="5EE66E12"/>
    <w:rsid w:val="5F6D7E4A"/>
    <w:rsid w:val="5F904C12"/>
    <w:rsid w:val="5FA814B1"/>
    <w:rsid w:val="5FAB355D"/>
    <w:rsid w:val="60270AA8"/>
    <w:rsid w:val="609B54D1"/>
    <w:rsid w:val="60E7676F"/>
    <w:rsid w:val="610523D0"/>
    <w:rsid w:val="61060253"/>
    <w:rsid w:val="612A63B5"/>
    <w:rsid w:val="612C32F3"/>
    <w:rsid w:val="613550A6"/>
    <w:rsid w:val="61677542"/>
    <w:rsid w:val="61DC4D9C"/>
    <w:rsid w:val="62064CBB"/>
    <w:rsid w:val="6302219D"/>
    <w:rsid w:val="63870498"/>
    <w:rsid w:val="63EB5290"/>
    <w:rsid w:val="64402A13"/>
    <w:rsid w:val="64817759"/>
    <w:rsid w:val="64C315EB"/>
    <w:rsid w:val="656C022A"/>
    <w:rsid w:val="658D2082"/>
    <w:rsid w:val="65A42A34"/>
    <w:rsid w:val="666D4FB5"/>
    <w:rsid w:val="66A26CD1"/>
    <w:rsid w:val="671E1A24"/>
    <w:rsid w:val="67761F7A"/>
    <w:rsid w:val="6828296E"/>
    <w:rsid w:val="683858FE"/>
    <w:rsid w:val="686F5D8B"/>
    <w:rsid w:val="68DE536D"/>
    <w:rsid w:val="69126EE9"/>
    <w:rsid w:val="694E388A"/>
    <w:rsid w:val="695D433A"/>
    <w:rsid w:val="69A3503E"/>
    <w:rsid w:val="69B10212"/>
    <w:rsid w:val="69B35C1F"/>
    <w:rsid w:val="6A053CDD"/>
    <w:rsid w:val="6A310A46"/>
    <w:rsid w:val="6A887B62"/>
    <w:rsid w:val="6AA31655"/>
    <w:rsid w:val="6AAF061E"/>
    <w:rsid w:val="6B0B1ED9"/>
    <w:rsid w:val="6BAA52EE"/>
    <w:rsid w:val="6BDD140D"/>
    <w:rsid w:val="6C0A7EB8"/>
    <w:rsid w:val="6C173E48"/>
    <w:rsid w:val="6C2658DC"/>
    <w:rsid w:val="6D2C6B3C"/>
    <w:rsid w:val="6D38189A"/>
    <w:rsid w:val="6D9E4D5C"/>
    <w:rsid w:val="6DD30DDC"/>
    <w:rsid w:val="6DF967B8"/>
    <w:rsid w:val="6E1A558E"/>
    <w:rsid w:val="6F211CD7"/>
    <w:rsid w:val="6F4D52A0"/>
    <w:rsid w:val="6F537AC1"/>
    <w:rsid w:val="6FF87423"/>
    <w:rsid w:val="701F19A8"/>
    <w:rsid w:val="70722DC2"/>
    <w:rsid w:val="70AC2B2C"/>
    <w:rsid w:val="71255166"/>
    <w:rsid w:val="71415C27"/>
    <w:rsid w:val="716B3E76"/>
    <w:rsid w:val="717124F4"/>
    <w:rsid w:val="71CC6161"/>
    <w:rsid w:val="71CE2707"/>
    <w:rsid w:val="725B788B"/>
    <w:rsid w:val="72F717AE"/>
    <w:rsid w:val="73D75DDC"/>
    <w:rsid w:val="74910EC5"/>
    <w:rsid w:val="749273AD"/>
    <w:rsid w:val="749A3560"/>
    <w:rsid w:val="74B40026"/>
    <w:rsid w:val="752D7784"/>
    <w:rsid w:val="755A2821"/>
    <w:rsid w:val="75FE499C"/>
    <w:rsid w:val="761270EE"/>
    <w:rsid w:val="768811A1"/>
    <w:rsid w:val="76A63772"/>
    <w:rsid w:val="76CE0B6F"/>
    <w:rsid w:val="76D91575"/>
    <w:rsid w:val="76F35BB9"/>
    <w:rsid w:val="76F50910"/>
    <w:rsid w:val="77653167"/>
    <w:rsid w:val="77BD4270"/>
    <w:rsid w:val="77C2298F"/>
    <w:rsid w:val="786D4889"/>
    <w:rsid w:val="788D1F81"/>
    <w:rsid w:val="789C70DF"/>
    <w:rsid w:val="78EB1E59"/>
    <w:rsid w:val="79420C91"/>
    <w:rsid w:val="79821E13"/>
    <w:rsid w:val="79A66618"/>
    <w:rsid w:val="7A853529"/>
    <w:rsid w:val="7AF50A8C"/>
    <w:rsid w:val="7B8C2698"/>
    <w:rsid w:val="7B99032C"/>
    <w:rsid w:val="7BB67013"/>
    <w:rsid w:val="7C22212C"/>
    <w:rsid w:val="7CBA3E65"/>
    <w:rsid w:val="7D2345C4"/>
    <w:rsid w:val="7D4F62E2"/>
    <w:rsid w:val="7D7E4262"/>
    <w:rsid w:val="7D922ACB"/>
    <w:rsid w:val="7DD06F49"/>
    <w:rsid w:val="7E624BD0"/>
    <w:rsid w:val="7E747C7D"/>
    <w:rsid w:val="7E8D36F4"/>
    <w:rsid w:val="7ED621FD"/>
    <w:rsid w:val="7F192674"/>
    <w:rsid w:val="7F245850"/>
    <w:rsid w:val="7F2D76B2"/>
    <w:rsid w:val="7F7C3EE9"/>
    <w:rsid w:val="7FB9470D"/>
    <w:rsid w:val="7FDA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ind w:firstLine="630"/>
    </w:pPr>
    <w:rPr>
      <w:sz w:val="32"/>
      <w:szCs w:val="20"/>
    </w:r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6">
    <w:name w:val="Body Text First Indent"/>
    <w:basedOn w:val="2"/>
    <w:unhideWhenUsed/>
    <w:qFormat/>
    <w:uiPriority w:val="99"/>
    <w:pPr>
      <w:widowControl/>
      <w:spacing w:line="400" w:lineRule="exact"/>
      <w:ind w:firstLine="200"/>
    </w:pPr>
    <w:rPr>
      <w:rFonts w:ascii="Calibri" w:hAnsi="Calibri"/>
      <w:color w:val="FF0000"/>
      <w:kern w:val="0"/>
      <w:sz w:val="20"/>
    </w:rPr>
  </w:style>
  <w:style w:type="paragraph" w:customStyle="1" w:styleId="9">
    <w:name w:val="标题 5（有编号）（绿盟科技）"/>
    <w:basedOn w:val="1"/>
    <w:next w:val="1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1">
    <w:name w:val="GW-正文"/>
    <w:basedOn w:val="1"/>
    <w:qFormat/>
    <w:uiPriority w:val="0"/>
    <w:pPr>
      <w:spacing w:line="360" w:lineRule="auto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2516</Words>
  <Characters>2727</Characters>
  <Lines>0</Lines>
  <Paragraphs>0</Paragraphs>
  <TotalTime>27</TotalTime>
  <ScaleCrop>false</ScaleCrop>
  <LinksUpToDate>false</LinksUpToDate>
  <CharactersWithSpaces>2763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2023-03-01T07:02:00Z</dcterms:created>
  <dc:creator>86134</dc:creator>
  <cp:lastModifiedBy>lxr</cp:lastModifiedBy>
  <cp:lastPrinted>2023-11-14T02:28:25Z</cp:lastPrinted>
  <dcterms:modified xsi:type="dcterms:W3CDTF">2023-11-14T09:07:00Z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413C10C7672A4D4E9426A0775AD6D87E_13</vt:lpwstr>
  </property>
</Properties>
</file>